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17" w:rsidRPr="00557917" w:rsidRDefault="00557917" w:rsidP="0055791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5791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557917" w:rsidRPr="00557917" w:rsidRDefault="00557917" w:rsidP="0055791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57917">
        <w:rPr>
          <w:rFonts w:ascii="Tahoma" w:eastAsia="Times New Roman" w:hAnsi="Tahoma" w:cs="Tahoma"/>
          <w:sz w:val="21"/>
          <w:szCs w:val="21"/>
          <w:lang w:eastAsia="ru-RU"/>
        </w:rPr>
        <w:t>для закупки №0151300051723000001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6276"/>
      </w:tblGrid>
      <w:tr w:rsidR="00557917" w:rsidRPr="00557917" w:rsidTr="00557917">
        <w:tc>
          <w:tcPr>
            <w:tcW w:w="1999" w:type="pct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999" w:type="pct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0151300051723000001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Обустройство уличного освещения по ул. Путевая остановочной платформы 39км Совхозная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БЕРЕЗОВСКОГО СЕЛЬСОВЕТА НОВОСИБИРСКОГО РАЙОНА НОВОСИБИРСКОЙ ОБЛАСТИ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БЕРЕЗОВСКОГО СЕЛЬСОВЕТА НОВОСИБИРСКОГО РАЙОНА НОВОСИБИРСКОЙ ОБЛАСТИ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630556, Новосибирская </w:t>
            </w:r>
            <w:proofErr w:type="spellStart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Новосибирский р-н, Железнодорожный п, УЛИЦА НОВАЯ, 30А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630556, Новосибирская </w:t>
            </w:r>
            <w:proofErr w:type="spellStart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Новосибирский р-н, Железнодорожный п, УЛИЦА НОВАЯ, 30А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Романова Наталья Геннадьевна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admbernr@mail.ru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7-383-2948045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16.02.2023 07:00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16.02.2023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17.02.2023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1450551.60 Российский рубль</w:t>
            </w:r>
          </w:p>
        </w:tc>
      </w:tr>
      <w:tr w:rsidR="00557917" w:rsidRPr="00557917" w:rsidTr="00557917">
        <w:tc>
          <w:tcPr>
            <w:tcW w:w="0" w:type="auto"/>
            <w:gridSpan w:val="2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17.04.2023 но не ранее даты заключения контракта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окончания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23.06.2023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Березовский сельсовет Новосибирского района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бюджета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Местный бюджет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50640404: Муниципальные образования Новосибирской области / Муниципальные районы Новосибирской области / Новосибирский муниципальный район / Сельские поселения Новосибирского муниципального района / Березовский сельсовет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Нет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2053"/>
              <w:gridCol w:w="2053"/>
              <w:gridCol w:w="2053"/>
              <w:gridCol w:w="3082"/>
            </w:tblGrid>
            <w:tr w:rsidR="00557917" w:rsidRPr="00557917" w:rsidTr="00557917"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2024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2025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557917" w:rsidRPr="00557917" w:rsidTr="00557917"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1450551.60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1450551.60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557917" w:rsidRPr="00557917" w:rsidRDefault="00557917" w:rsidP="0055791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gridSpan w:val="2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6"/>
              <w:gridCol w:w="1566"/>
              <w:gridCol w:w="1566"/>
              <w:gridCol w:w="1566"/>
              <w:gridCol w:w="1566"/>
            </w:tblGrid>
            <w:tr w:rsidR="00557917" w:rsidRPr="00557917" w:rsidTr="00557917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557917" w:rsidRPr="00557917" w:rsidTr="00557917">
              <w:tc>
                <w:tcPr>
                  <w:tcW w:w="0" w:type="auto"/>
                  <w:vMerge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на 2023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на 2024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на 2025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на 2026 год </w:t>
                  </w:r>
                </w:p>
              </w:tc>
            </w:tr>
            <w:tr w:rsidR="00557917" w:rsidRPr="00557917" w:rsidTr="00557917"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55505039900570240244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557917" w:rsidRPr="00557917" w:rsidTr="00557917"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555050399005S0240244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335551.60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557917" w:rsidRPr="00557917" w:rsidTr="00557917"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555050399055S0240244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115000.00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557917" w:rsidRPr="00557917" w:rsidTr="00557917"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1450551.60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7917" w:rsidRPr="00557917" w:rsidRDefault="00557917" w:rsidP="0055791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5791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557917" w:rsidRPr="00557917" w:rsidRDefault="00557917" w:rsidP="0055791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233543310778654330100100030014321244</w:t>
            </w:r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Россия, Новосибирская область, Новосибирский район, </w:t>
            </w:r>
            <w:proofErr w:type="spellStart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п.Железнодорожный</w:t>
            </w:r>
            <w:proofErr w:type="spellEnd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ул.Путевая</w:t>
            </w:r>
            <w:proofErr w:type="spellEnd"/>
          </w:p>
        </w:tc>
      </w:tr>
      <w:tr w:rsidR="00557917" w:rsidRPr="00557917" w:rsidTr="00557917"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Предусмотрена возможность одностороннего отказа от исполнения контракта в соответствии со ст. 95 Закона № 44-ФЗ </w:t>
            </w:r>
          </w:p>
        </w:tc>
        <w:tc>
          <w:tcPr>
            <w:tcW w:w="0" w:type="auto"/>
            <w:vAlign w:val="center"/>
            <w:hideMark/>
          </w:tcPr>
          <w:p w:rsidR="00557917" w:rsidRPr="00557917" w:rsidRDefault="00557917" w:rsidP="0055791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5791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</w:t>
            </w:r>
          </w:p>
        </w:tc>
      </w:tr>
    </w:tbl>
    <w:p w:rsidR="0078042F" w:rsidRDefault="0078042F">
      <w:bookmarkStart w:id="0" w:name="_GoBack"/>
      <w:bookmarkEnd w:id="0"/>
    </w:p>
    <w:sectPr w:rsidR="0078042F" w:rsidSect="00557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17"/>
    <w:rsid w:val="00557917"/>
    <w:rsid w:val="007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36E54-BE3E-4283-A886-4E247340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5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00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649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Госзаказ Отдел закупок</dc:creator>
  <cp:keywords/>
  <dc:description/>
  <cp:lastModifiedBy>Госзаказ Отдел закупок</cp:lastModifiedBy>
  <cp:revision>1</cp:revision>
  <dcterms:created xsi:type="dcterms:W3CDTF">2023-02-08T08:02:00Z</dcterms:created>
  <dcterms:modified xsi:type="dcterms:W3CDTF">2023-02-08T08:05:00Z</dcterms:modified>
</cp:coreProperties>
</file>